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atLeas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1</w:t>
      </w:r>
    </w:p>
    <w:p>
      <w:pPr>
        <w:spacing w:afterAutospacing="0" w:line="600" w:lineRule="exact"/>
        <w:jc w:val="center"/>
        <w:rPr>
          <w:rFonts w:ascii="Times New Roman" w:hAnsi="Times New Roman" w:eastAsia="方正小标宋简体" w:cs="Times New Roman"/>
          <w:sz w:val="44"/>
          <w:szCs w:val="48"/>
        </w:rPr>
      </w:pPr>
    </w:p>
    <w:p>
      <w:pPr>
        <w:spacing w:beforeAutospacing="0" w:afterAutospacing="0" w:line="600" w:lineRule="exact"/>
        <w:jc w:val="center"/>
        <w:rPr>
          <w:rFonts w:ascii="Times New Roman" w:hAnsi="Times New Roman" w:eastAsia="方正小标宋简体" w:cs="Times New Roman"/>
          <w:sz w:val="44"/>
          <w:szCs w:val="48"/>
        </w:rPr>
      </w:pPr>
      <w:r>
        <w:rPr>
          <w:rFonts w:ascii="Times New Roman" w:hAnsi="Times New Roman" w:eastAsia="方正小标宋简体" w:cs="Times New Roman"/>
          <w:sz w:val="44"/>
          <w:szCs w:val="48"/>
        </w:rPr>
        <w:t>参会回执</w:t>
      </w:r>
    </w:p>
    <w:p>
      <w:pPr>
        <w:spacing w:beforeAutospacing="0" w:afterAutospacing="0" w:line="600" w:lineRule="exact"/>
        <w:jc w:val="center"/>
        <w:rPr>
          <w:rFonts w:ascii="Times New Roman" w:hAnsi="Times New Roman" w:eastAsia="方正小标宋简体" w:cs="Times New Roman"/>
          <w:sz w:val="44"/>
          <w:szCs w:val="48"/>
        </w:rPr>
      </w:pPr>
    </w:p>
    <w:tbl>
      <w:tblPr>
        <w:tblStyle w:val="5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985"/>
        <w:gridCol w:w="1559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noWrap w:val="0"/>
            <w:vAlign w:val="center"/>
          </w:tcPr>
          <w:p>
            <w:pPr>
              <w:spacing w:beforeAutospacing="0"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姓名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性别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工作单位</w:t>
            </w:r>
          </w:p>
        </w:tc>
        <w:tc>
          <w:tcPr>
            <w:tcW w:w="6458" w:type="dxa"/>
            <w:gridSpan w:val="3"/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通讯地址</w:t>
            </w:r>
          </w:p>
        </w:tc>
        <w:tc>
          <w:tcPr>
            <w:tcW w:w="6458" w:type="dxa"/>
            <w:gridSpan w:val="3"/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3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职务/职称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手机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号码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E-mail</w:t>
            </w:r>
          </w:p>
        </w:tc>
        <w:tc>
          <w:tcPr>
            <w:tcW w:w="6458" w:type="dxa"/>
            <w:gridSpan w:val="3"/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4"/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是否口头报告：    □是      □否</w:t>
            </w:r>
          </w:p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报告题目：</w:t>
            </w:r>
          </w:p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中文：</w:t>
            </w:r>
          </w:p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备注</w:t>
            </w:r>
          </w:p>
        </w:tc>
        <w:tc>
          <w:tcPr>
            <w:tcW w:w="6458" w:type="dxa"/>
            <w:gridSpan w:val="3"/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spacing w:line="540" w:lineRule="exac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注：请将填写确认的参会回执发至电子邮箱：</w:t>
      </w:r>
      <w:r>
        <w:rPr>
          <w:rFonts w:ascii="Times New Roman" w:hAnsi="Times New Roman" w:eastAsia="仿宋_GB2312" w:cs="Times New Roman"/>
          <w:sz w:val="32"/>
          <w:szCs w:val="32"/>
        </w:rPr>
        <w:t>dsyzfh@126.com</w:t>
      </w: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p/>
    <w:p/>
    <w:p/>
    <w:p/>
    <w:p/>
    <w:p/>
    <w:p/>
    <w:p/>
    <w:p>
      <w:pPr>
        <w:snapToGrid w:val="0"/>
        <w:spacing w:line="400" w:lineRule="atLeast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Adobe 仿宋 Std R">
    <w:altName w:val="方正仿宋_GBK"/>
    <w:panose1 w:val="00000000000000000000"/>
    <w:charset w:val="00"/>
    <w:family w:val="roman"/>
    <w:pitch w:val="default"/>
    <w:sig w:usb0="00000000" w:usb1="00000000" w:usb2="00000016" w:usb3="00000000" w:csb0="00060007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DF"/>
    <w:rsid w:val="0004369F"/>
    <w:rsid w:val="000616EF"/>
    <w:rsid w:val="000A76C1"/>
    <w:rsid w:val="000D1734"/>
    <w:rsid w:val="00131731"/>
    <w:rsid w:val="001B5EE0"/>
    <w:rsid w:val="001C29E5"/>
    <w:rsid w:val="001E2ED1"/>
    <w:rsid w:val="0023515B"/>
    <w:rsid w:val="00261479"/>
    <w:rsid w:val="002E06E4"/>
    <w:rsid w:val="00300086"/>
    <w:rsid w:val="00317142"/>
    <w:rsid w:val="003239D2"/>
    <w:rsid w:val="00352E6B"/>
    <w:rsid w:val="00354368"/>
    <w:rsid w:val="00376637"/>
    <w:rsid w:val="00383B20"/>
    <w:rsid w:val="003909CF"/>
    <w:rsid w:val="00465BC5"/>
    <w:rsid w:val="004870C8"/>
    <w:rsid w:val="004A1F0C"/>
    <w:rsid w:val="005512C5"/>
    <w:rsid w:val="005A2F98"/>
    <w:rsid w:val="00606F87"/>
    <w:rsid w:val="00647D87"/>
    <w:rsid w:val="00671192"/>
    <w:rsid w:val="00686E2B"/>
    <w:rsid w:val="00694680"/>
    <w:rsid w:val="006E5D30"/>
    <w:rsid w:val="00724EE6"/>
    <w:rsid w:val="00754DD6"/>
    <w:rsid w:val="007A3358"/>
    <w:rsid w:val="00830C6D"/>
    <w:rsid w:val="00840247"/>
    <w:rsid w:val="008443B5"/>
    <w:rsid w:val="00965673"/>
    <w:rsid w:val="009B79A9"/>
    <w:rsid w:val="009F0CAC"/>
    <w:rsid w:val="00A50970"/>
    <w:rsid w:val="00A61CDD"/>
    <w:rsid w:val="00AB7580"/>
    <w:rsid w:val="00AF41EF"/>
    <w:rsid w:val="00B21DC1"/>
    <w:rsid w:val="00B26B2F"/>
    <w:rsid w:val="00BA3B54"/>
    <w:rsid w:val="00BE4D58"/>
    <w:rsid w:val="00C46014"/>
    <w:rsid w:val="00C742DF"/>
    <w:rsid w:val="00C85C29"/>
    <w:rsid w:val="00C908E4"/>
    <w:rsid w:val="00D17304"/>
    <w:rsid w:val="00D71748"/>
    <w:rsid w:val="00DB583F"/>
    <w:rsid w:val="00DC5EEB"/>
    <w:rsid w:val="00DC63D2"/>
    <w:rsid w:val="00DC6D06"/>
    <w:rsid w:val="00DE240E"/>
    <w:rsid w:val="00E62722"/>
    <w:rsid w:val="00E87EC6"/>
    <w:rsid w:val="00EA4D99"/>
    <w:rsid w:val="00ED172E"/>
    <w:rsid w:val="00EF1CE7"/>
    <w:rsid w:val="00EF2E05"/>
    <w:rsid w:val="00F24D1B"/>
    <w:rsid w:val="00F6781C"/>
    <w:rsid w:val="00F8432D"/>
    <w:rsid w:val="211398EC"/>
    <w:rsid w:val="6D6928B1"/>
    <w:rsid w:val="6FFF39E8"/>
    <w:rsid w:val="73FD1B61"/>
    <w:rsid w:val="776B2071"/>
    <w:rsid w:val="7D7F2DC8"/>
    <w:rsid w:val="7E8E9D63"/>
    <w:rsid w:val="9FFB8505"/>
    <w:rsid w:val="DED6D7C1"/>
    <w:rsid w:val="F63FC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link w:val="10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普通(网站) 字符"/>
    <w:link w:val="4"/>
    <w:qFormat/>
    <w:uiPriority w:val="0"/>
    <w:rPr>
      <w:rFonts w:cs="Times New Roman"/>
      <w:kern w:val="0"/>
      <w:sz w:val="24"/>
      <w:szCs w:val="24"/>
      <w14:ligatures w14:val="none"/>
    </w:rPr>
  </w:style>
  <w:style w:type="character" w:customStyle="1" w:styleId="11">
    <w:name w:val="正文文本 字符"/>
    <w:basedOn w:val="7"/>
    <w:link w:val="2"/>
    <w:qFormat/>
    <w:uiPriority w:val="1"/>
    <w:rPr>
      <w:rFonts w:ascii="宋体" w:hAnsi="宋体" w:eastAsia="宋体" w:cs="宋体"/>
      <w:kern w:val="0"/>
      <w:sz w:val="32"/>
      <w:szCs w:val="32"/>
      <w14:ligatures w14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1522</Words>
  <Characters>1980</Characters>
  <Lines>8</Lines>
  <Paragraphs>2</Paragraphs>
  <TotalTime>3</TotalTime>
  <ScaleCrop>false</ScaleCrop>
  <LinksUpToDate>false</LinksUpToDate>
  <CharactersWithSpaces>2068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2023-07-08T01:02:00Z</dcterms:created>
  <dc:creator>白 志毅</dc:creator>
  <cp:lastModifiedBy>中国水产学会</cp:lastModifiedBy>
  <dcterms:modified xsi:type="dcterms:W3CDTF">2024-07-09T15:26:59Z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